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1F" w:rsidRDefault="00535337" w:rsidP="00977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  <w:r w:rsidR="00B05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31F">
        <w:rPr>
          <w:rFonts w:ascii="Times New Roman" w:hAnsi="Times New Roman" w:cs="Times New Roman"/>
          <w:b/>
          <w:sz w:val="28"/>
          <w:szCs w:val="28"/>
        </w:rPr>
        <w:t>(девочки, мальчики)</w:t>
      </w:r>
      <w:r w:rsidR="0097731F" w:rsidRPr="00E57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DB">
        <w:rPr>
          <w:rFonts w:ascii="Times New Roman" w:hAnsi="Times New Roman" w:cs="Times New Roman"/>
          <w:b/>
          <w:sz w:val="28"/>
          <w:szCs w:val="28"/>
        </w:rPr>
        <w:t>– 6 класс</w:t>
      </w:r>
    </w:p>
    <w:p w:rsidR="0097731F" w:rsidRDefault="0097731F" w:rsidP="00B05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31F" w:rsidRPr="00E57266" w:rsidRDefault="0097731F" w:rsidP="00977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10" w:type="dxa"/>
        <w:tblInd w:w="-1310" w:type="dxa"/>
        <w:tblLayout w:type="fixed"/>
        <w:tblLook w:val="04A0"/>
      </w:tblPr>
      <w:tblGrid>
        <w:gridCol w:w="541"/>
        <w:gridCol w:w="877"/>
        <w:gridCol w:w="1134"/>
        <w:gridCol w:w="2694"/>
        <w:gridCol w:w="1984"/>
        <w:gridCol w:w="2126"/>
        <w:gridCol w:w="2154"/>
      </w:tblGrid>
      <w:tr w:rsidR="00E02FC6" w:rsidRPr="00E57266" w:rsidTr="00E02FC6">
        <w:tc>
          <w:tcPr>
            <w:tcW w:w="541" w:type="dxa"/>
          </w:tcPr>
          <w:p w:rsidR="00E02FC6" w:rsidRPr="00E57266" w:rsidRDefault="00E02FC6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" w:type="dxa"/>
          </w:tcPr>
          <w:p w:rsidR="00E02FC6" w:rsidRPr="00E57266" w:rsidRDefault="00E02FC6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E02FC6" w:rsidRPr="00E57266" w:rsidRDefault="00E02FC6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E02FC6" w:rsidRPr="00E57266" w:rsidRDefault="00E02FC6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1984" w:type="dxa"/>
          </w:tcPr>
          <w:p w:rsidR="00E02FC6" w:rsidRPr="00E57266" w:rsidRDefault="00CE78EE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02FC6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126" w:type="dxa"/>
          </w:tcPr>
          <w:p w:rsidR="00E02FC6" w:rsidRPr="00E57266" w:rsidRDefault="00E02FC6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54" w:type="dxa"/>
          </w:tcPr>
          <w:p w:rsidR="00E02FC6" w:rsidRPr="00E57266" w:rsidRDefault="00E02FC6" w:rsidP="00E0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ДЗ</w:t>
            </w:r>
          </w:p>
        </w:tc>
      </w:tr>
      <w:tr w:rsidR="00E02FC6" w:rsidRPr="00E57266" w:rsidTr="00E02FC6">
        <w:trPr>
          <w:trHeight w:val="3220"/>
        </w:trPr>
        <w:tc>
          <w:tcPr>
            <w:tcW w:w="541" w:type="dxa"/>
          </w:tcPr>
          <w:p w:rsidR="00E02FC6" w:rsidRDefault="00E02FC6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E02FC6" w:rsidRDefault="00E02FC6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E02FC6" w:rsidRPr="007B1A99" w:rsidRDefault="00E02FC6" w:rsidP="00E77C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B1A9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17.04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53533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 </w:t>
            </w:r>
          </w:p>
          <w:p w:rsidR="00E02FC6" w:rsidRPr="007B1A99" w:rsidRDefault="00E02FC6" w:rsidP="00E77C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B1A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20.04</w:t>
            </w:r>
          </w:p>
        </w:tc>
        <w:tc>
          <w:tcPr>
            <w:tcW w:w="2694" w:type="dxa"/>
          </w:tcPr>
          <w:p w:rsidR="00E02FC6" w:rsidRPr="007B1A99" w:rsidRDefault="00E02FC6" w:rsidP="00E77C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B1A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Вывязывание спицами узоров из лицевых и изнаночных петель. </w:t>
            </w:r>
          </w:p>
          <w:p w:rsidR="00E02FC6" w:rsidRPr="007B1A99" w:rsidRDefault="00E02FC6" w:rsidP="00E77C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B1A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Практическая работа </w:t>
            </w:r>
            <w:r w:rsidR="005353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«В</w:t>
            </w:r>
            <w:r w:rsidRPr="007B1A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ыполнение образцов вязок».</w:t>
            </w:r>
          </w:p>
          <w:p w:rsidR="00E02FC6" w:rsidRPr="007B1A99" w:rsidRDefault="00E02FC6" w:rsidP="007B1A9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B1A9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Вязание цветных узоров. </w:t>
            </w:r>
          </w:p>
          <w:p w:rsidR="00E02FC6" w:rsidRPr="007B1A99" w:rsidRDefault="00E02FC6" w:rsidP="007B1A9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B1A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Практическая работа «Разработка схемы жаккардового узора».</w:t>
            </w:r>
          </w:p>
        </w:tc>
        <w:tc>
          <w:tcPr>
            <w:tcW w:w="1984" w:type="dxa"/>
          </w:tcPr>
          <w:p w:rsidR="00E02FC6" w:rsidRPr="00892EA6" w:rsidRDefault="00E02FC6" w:rsidP="0049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Смотреть уроки по теме </w:t>
            </w:r>
          </w:p>
          <w:p w:rsidR="00535337" w:rsidRDefault="00535337" w:rsidP="00535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https://www.yaklass.ru/Account/Profile</w:t>
            </w:r>
          </w:p>
          <w:p w:rsidR="00E02FC6" w:rsidRPr="00892EA6" w:rsidRDefault="00E02FC6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FC6" w:rsidRPr="00DA7657" w:rsidRDefault="00E02FC6" w:rsidP="0077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7">
              <w:rPr>
                <w:rFonts w:ascii="Times New Roman" w:hAnsi="Times New Roman" w:cs="Times New Roman"/>
                <w:sz w:val="28"/>
                <w:szCs w:val="28"/>
              </w:rPr>
              <w:t>Реферат по теме</w:t>
            </w:r>
          </w:p>
          <w:p w:rsidR="00E02FC6" w:rsidRPr="00DA7657" w:rsidRDefault="00E02FC6" w:rsidP="0077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7">
              <w:rPr>
                <w:rFonts w:ascii="Times New Roman" w:hAnsi="Times New Roman" w:cs="Times New Roman"/>
                <w:sz w:val="28"/>
                <w:szCs w:val="28"/>
              </w:rPr>
              <w:t>( презентация)</w:t>
            </w:r>
          </w:p>
          <w:p w:rsidR="00E02FC6" w:rsidRPr="00497F5D" w:rsidRDefault="00E02FC6" w:rsidP="00E02F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E02FC6" w:rsidRDefault="00E02F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2FC6" w:rsidRPr="00497F5D" w:rsidRDefault="00E02FC6" w:rsidP="00E02F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04.05.20</w:t>
            </w:r>
            <w:r w:rsidR="005353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</w:tr>
      <w:tr w:rsidR="00E02FC6" w:rsidRPr="00E57266" w:rsidTr="00E02FC6">
        <w:tc>
          <w:tcPr>
            <w:tcW w:w="541" w:type="dxa"/>
          </w:tcPr>
          <w:p w:rsidR="00E02FC6" w:rsidRDefault="00E02FC6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02FC6" w:rsidRDefault="00E02FC6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2FC6" w:rsidRPr="007B1A99" w:rsidRDefault="00E02FC6" w:rsidP="007B1A9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B1A9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24.04, 27.04</w:t>
            </w:r>
          </w:p>
        </w:tc>
        <w:tc>
          <w:tcPr>
            <w:tcW w:w="2694" w:type="dxa"/>
          </w:tcPr>
          <w:p w:rsidR="00E02FC6" w:rsidRPr="008F7831" w:rsidRDefault="00E02FC6" w:rsidP="007B1A9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i/>
                <w:kern w:val="2"/>
                <w:u w:val="single"/>
              </w:rPr>
            </w:pPr>
            <w:r w:rsidRPr="007B1A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Закрепление настенных предметов. Правила безопасной работы. Инструктаж</w:t>
            </w:r>
            <w:r w:rsidRPr="000A679C">
              <w:rPr>
                <w:kern w:val="2"/>
              </w:rPr>
              <w:t>.</w:t>
            </w:r>
          </w:p>
          <w:p w:rsidR="00E02FC6" w:rsidRDefault="00E02FC6" w:rsidP="007B1A9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984" w:type="dxa"/>
          </w:tcPr>
          <w:p w:rsidR="00E02FC6" w:rsidRPr="00C17C0D" w:rsidRDefault="002D3452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02FC6" w:rsidRPr="007B1A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http://berezaklim.ru/u4eb_rabota/metodika/texno/texno6/kyl_doma/24.htm</w:t>
              </w:r>
            </w:hyperlink>
          </w:p>
        </w:tc>
        <w:tc>
          <w:tcPr>
            <w:tcW w:w="2126" w:type="dxa"/>
          </w:tcPr>
          <w:p w:rsidR="00E02FC6" w:rsidRDefault="00E02FC6" w:rsidP="0077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7">
              <w:rPr>
                <w:rFonts w:ascii="Times New Roman" w:hAnsi="Times New Roman" w:cs="Times New Roman"/>
                <w:sz w:val="28"/>
                <w:szCs w:val="28"/>
              </w:rPr>
              <w:t>Реферат по теме (презентация)</w:t>
            </w:r>
          </w:p>
          <w:p w:rsidR="00E02FC6" w:rsidRPr="00DA7657" w:rsidRDefault="00E02FC6" w:rsidP="00497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02FC6" w:rsidRPr="00DA7657" w:rsidRDefault="00E02FC6" w:rsidP="0049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49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.05.20</w:t>
            </w:r>
            <w:r w:rsidR="005353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</w:tr>
      <w:tr w:rsidR="007B1A99" w:rsidRPr="00E57266" w:rsidTr="00E02FC6">
        <w:tc>
          <w:tcPr>
            <w:tcW w:w="541" w:type="dxa"/>
          </w:tcPr>
          <w:p w:rsidR="007B1A99" w:rsidRDefault="007B1A99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7B1A99" w:rsidRDefault="007B1A99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1A99" w:rsidRPr="000C4798" w:rsidRDefault="007B1A99" w:rsidP="00E77C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2694" w:type="dxa"/>
          </w:tcPr>
          <w:p w:rsidR="007B1A99" w:rsidRDefault="007B1A99" w:rsidP="00E77C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984" w:type="dxa"/>
          </w:tcPr>
          <w:p w:rsidR="007B1A99" w:rsidRPr="00C17C0D" w:rsidRDefault="007B1A99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2"/>
          </w:tcPr>
          <w:p w:rsidR="007B1A99" w:rsidRPr="00DA7657" w:rsidRDefault="007B1A99" w:rsidP="0077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45B" w:rsidRPr="00BD645B" w:rsidRDefault="00B053DB" w:rsidP="00BD645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Работы присылать</w:t>
      </w:r>
      <w:r w:rsidR="000A7D6C" w:rsidRPr="000A7D6C">
        <w:rPr>
          <w:rFonts w:ascii="Times New Roman" w:eastAsia="Calibri" w:hAnsi="Times New Roman" w:cs="Times New Roman"/>
          <w:sz w:val="28"/>
          <w:szCs w:val="28"/>
        </w:rPr>
        <w:t xml:space="preserve"> на почту </w:t>
      </w:r>
      <w:hyperlink r:id="rId5" w:history="1">
        <w:r w:rsidR="000A7D6C" w:rsidRPr="007B1A99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Rocksana</w:t>
        </w:r>
        <w:r w:rsidR="000A7D6C" w:rsidRPr="007B1A99">
          <w:rPr>
            <w:rStyle w:val="a6"/>
            <w:rFonts w:ascii="Times New Roman" w:eastAsia="Calibri" w:hAnsi="Times New Roman" w:cs="Times New Roman"/>
            <w:sz w:val="28"/>
            <w:szCs w:val="28"/>
          </w:rPr>
          <w:t>_</w:t>
        </w:r>
        <w:r w:rsidR="000A7D6C" w:rsidRPr="007B1A99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Pigareva</w:t>
        </w:r>
        <w:r w:rsidR="000A7D6C" w:rsidRPr="007B1A99">
          <w:rPr>
            <w:rStyle w:val="a6"/>
            <w:rFonts w:ascii="Times New Roman" w:eastAsia="Calibri" w:hAnsi="Times New Roman" w:cs="Times New Roman"/>
            <w:sz w:val="28"/>
            <w:szCs w:val="28"/>
          </w:rPr>
          <w:t>113@</w:t>
        </w:r>
        <w:r w:rsidR="000A7D6C" w:rsidRPr="007B1A99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0A7D6C" w:rsidRPr="007B1A99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0A7D6C" w:rsidRPr="007B1A99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BD645B" w:rsidRDefault="00BD645B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45B" w:rsidRDefault="00BD645B" w:rsidP="00BD6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45B" w:rsidRDefault="00BD645B" w:rsidP="00BD64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45B" w:rsidRDefault="00BD645B" w:rsidP="00BD64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45B" w:rsidRPr="00BD645B" w:rsidRDefault="00BD64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645B" w:rsidRPr="00BD645B" w:rsidSect="00A2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31F"/>
    <w:rsid w:val="000A7D6C"/>
    <w:rsid w:val="0017243E"/>
    <w:rsid w:val="001A5004"/>
    <w:rsid w:val="002D3452"/>
    <w:rsid w:val="00326DE0"/>
    <w:rsid w:val="00497F5D"/>
    <w:rsid w:val="00535337"/>
    <w:rsid w:val="00783019"/>
    <w:rsid w:val="007B1A99"/>
    <w:rsid w:val="0081413C"/>
    <w:rsid w:val="0097731F"/>
    <w:rsid w:val="00A26BAA"/>
    <w:rsid w:val="00B053DB"/>
    <w:rsid w:val="00B4509C"/>
    <w:rsid w:val="00BD645B"/>
    <w:rsid w:val="00BF1FF9"/>
    <w:rsid w:val="00CE78EE"/>
    <w:rsid w:val="00E02FC6"/>
    <w:rsid w:val="00E5441E"/>
    <w:rsid w:val="00F1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4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1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Rocksana_Pigareva113@mail.ru" TargetMode="External"/><Relationship Id="rId4" Type="http://schemas.openxmlformats.org/officeDocument/2006/relationships/hyperlink" Target="http://berezaklim.ru/u4eb_rabota/metodika/texno/texno6/kyl_doma/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О Ю</dc:creator>
  <cp:lastModifiedBy>Admin</cp:lastModifiedBy>
  <cp:revision>9</cp:revision>
  <dcterms:created xsi:type="dcterms:W3CDTF">2020-03-31T15:47:00Z</dcterms:created>
  <dcterms:modified xsi:type="dcterms:W3CDTF">2020-04-16T21:56:00Z</dcterms:modified>
</cp:coreProperties>
</file>