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3" w:type="dxa"/>
        <w:tblLayout w:type="fixed"/>
        <w:tblLook w:val="04A0"/>
      </w:tblPr>
      <w:tblGrid>
        <w:gridCol w:w="477"/>
        <w:gridCol w:w="1616"/>
        <w:gridCol w:w="992"/>
        <w:gridCol w:w="2086"/>
        <w:gridCol w:w="1868"/>
        <w:gridCol w:w="2674"/>
      </w:tblGrid>
      <w:tr w:rsidR="0058304C" w:rsidTr="00311070">
        <w:tc>
          <w:tcPr>
            <w:tcW w:w="477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6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6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8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157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учебнику</w:t>
            </w:r>
          </w:p>
        </w:tc>
        <w:tc>
          <w:tcPr>
            <w:tcW w:w="2674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58304C" w:rsidTr="00311070">
        <w:tc>
          <w:tcPr>
            <w:tcW w:w="477" w:type="dxa"/>
          </w:tcPr>
          <w:p w:rsidR="009E32F7" w:rsidRPr="007157BB" w:rsidRDefault="009E32F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9E32F7" w:rsidRPr="00311070" w:rsidRDefault="00A92E8B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92" w:type="dxa"/>
          </w:tcPr>
          <w:p w:rsidR="009E32F7" w:rsidRPr="007157BB" w:rsidRDefault="005E23ED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86" w:type="dxa"/>
          </w:tcPr>
          <w:p w:rsidR="009E32F7" w:rsidRPr="007157BB" w:rsidRDefault="00A92E8B" w:rsidP="00A92E8B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Cs/>
                <w:spacing w:val="1"/>
                <w:w w:val="103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bCs/>
                <w:spacing w:val="1"/>
                <w:w w:val="103"/>
                <w:sz w:val="28"/>
                <w:szCs w:val="28"/>
              </w:rPr>
              <w:t>Биосфера. Состав и роль биосферы, связь с другими сферами Земли.</w:t>
            </w:r>
          </w:p>
        </w:tc>
        <w:tc>
          <w:tcPr>
            <w:tcW w:w="1868" w:type="dxa"/>
          </w:tcPr>
          <w:p w:rsidR="009E32F7" w:rsidRPr="007157BB" w:rsidRDefault="00FF1896" w:rsidP="00FF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Параграф 48</w:t>
            </w:r>
            <w:r w:rsidR="00A92E8B"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, стр. 158 отвечать на вопросы 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</w:tcPr>
          <w:p w:rsidR="009E32F7" w:rsidRPr="007157BB" w:rsidRDefault="00A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13</w:t>
            </w:r>
          </w:p>
        </w:tc>
      </w:tr>
      <w:tr w:rsidR="0058304C" w:rsidTr="00311070">
        <w:tc>
          <w:tcPr>
            <w:tcW w:w="477" w:type="dxa"/>
          </w:tcPr>
          <w:p w:rsidR="009E32F7" w:rsidRPr="00C2630E" w:rsidRDefault="00C2630E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</w:tcPr>
          <w:p w:rsidR="009E32F7" w:rsidRPr="00311070" w:rsidRDefault="009B1FB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92" w:type="dxa"/>
          </w:tcPr>
          <w:p w:rsidR="009E32F7" w:rsidRPr="007157BB" w:rsidRDefault="005A23FA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086" w:type="dxa"/>
          </w:tcPr>
          <w:p w:rsidR="009E32F7" w:rsidRPr="007157BB" w:rsidRDefault="00FF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Географическая оболочка: состав, границы и взаимосвязи между её составными частями.</w:t>
            </w:r>
          </w:p>
        </w:tc>
        <w:tc>
          <w:tcPr>
            <w:tcW w:w="1868" w:type="dxa"/>
          </w:tcPr>
          <w:p w:rsidR="009E32F7" w:rsidRPr="007157BB" w:rsidRDefault="00FF1896" w:rsidP="00FF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51, </w:t>
            </w:r>
            <w:r w:rsidR="005A23FA" w:rsidRPr="007157BB">
              <w:rPr>
                <w:rFonts w:ascii="Times New Roman" w:hAnsi="Times New Roman" w:cs="Times New Roman"/>
                <w:sz w:val="28"/>
                <w:szCs w:val="28"/>
              </w:rPr>
              <w:t>стр. 169 отвечать на вопросы письменно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9E32F7" w:rsidRPr="007157BB" w:rsidRDefault="005A2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урока в системе РЭШ  урок 16</w:t>
            </w:r>
          </w:p>
        </w:tc>
      </w:tr>
      <w:tr w:rsidR="0058304C" w:rsidTr="00311070">
        <w:tc>
          <w:tcPr>
            <w:tcW w:w="477" w:type="dxa"/>
          </w:tcPr>
          <w:p w:rsidR="009E32F7" w:rsidRPr="00C2630E" w:rsidRDefault="00C2630E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</w:tcPr>
          <w:p w:rsidR="009E32F7" w:rsidRPr="00311070" w:rsidRDefault="009B1FB7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992" w:type="dxa"/>
          </w:tcPr>
          <w:p w:rsidR="009E32F7" w:rsidRPr="007157BB" w:rsidRDefault="00A92E8B" w:rsidP="009E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086" w:type="dxa"/>
          </w:tcPr>
          <w:p w:rsidR="009E32F7" w:rsidRPr="007157BB" w:rsidRDefault="00A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bCs/>
                <w:spacing w:val="-2"/>
                <w:w w:val="103"/>
                <w:sz w:val="28"/>
                <w:szCs w:val="28"/>
              </w:rPr>
              <w:t>Особенности распространения живых организмов на суше и в Мировом океане. Обобщающее повторение по теме.</w:t>
            </w:r>
          </w:p>
        </w:tc>
        <w:tc>
          <w:tcPr>
            <w:tcW w:w="1868" w:type="dxa"/>
          </w:tcPr>
          <w:p w:rsidR="009E32F7" w:rsidRPr="007157BB" w:rsidRDefault="00A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Параг</w:t>
            </w:r>
            <w:r w:rsidR="0058304C" w:rsidRPr="007157BB">
              <w:rPr>
                <w:rFonts w:ascii="Times New Roman" w:hAnsi="Times New Roman" w:cs="Times New Roman"/>
                <w:sz w:val="28"/>
                <w:szCs w:val="28"/>
              </w:rPr>
              <w:t>раф 50</w:t>
            </w: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58304C" w:rsidRPr="007157BB">
              <w:rPr>
                <w:rFonts w:ascii="Times New Roman" w:hAnsi="Times New Roman" w:cs="Times New Roman"/>
                <w:sz w:val="28"/>
                <w:szCs w:val="28"/>
              </w:rPr>
              <w:t>164 отвечать на вопросы письменно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>. Выполненное задание от</w:t>
            </w:r>
            <w:r w:rsidR="007E0083"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0083">
              <w:rPr>
                <w:rFonts w:ascii="Times New Roman" w:hAnsi="Times New Roman" w:cs="Times New Roman"/>
                <w:sz w:val="28"/>
                <w:szCs w:val="28"/>
              </w:rPr>
              <w:t xml:space="preserve">равлять на электронный адрес  </w:t>
            </w:r>
            <w:r w:rsidR="007E0083"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>yana.c2h5oh@gmail.com</w:t>
            </w:r>
          </w:p>
        </w:tc>
        <w:tc>
          <w:tcPr>
            <w:tcW w:w="2674" w:type="dxa"/>
          </w:tcPr>
          <w:p w:rsidR="009E32F7" w:rsidRPr="007157BB" w:rsidRDefault="00A92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версия урока в системе РЭШ  </w:t>
            </w:r>
            <w:r w:rsidR="0058304C" w:rsidRPr="007157BB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</w:tc>
      </w:tr>
    </w:tbl>
    <w:p w:rsidR="00354184" w:rsidRPr="009E32F7" w:rsidRDefault="00354184">
      <w:pPr>
        <w:rPr>
          <w:rFonts w:ascii="Times New Roman" w:hAnsi="Times New Roman" w:cs="Times New Roman"/>
          <w:sz w:val="28"/>
          <w:szCs w:val="28"/>
        </w:rPr>
      </w:pPr>
    </w:p>
    <w:sectPr w:rsidR="00354184" w:rsidRPr="009E32F7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2F7"/>
    <w:rsid w:val="00103373"/>
    <w:rsid w:val="0016075D"/>
    <w:rsid w:val="0021477B"/>
    <w:rsid w:val="00311070"/>
    <w:rsid w:val="00354184"/>
    <w:rsid w:val="00447E45"/>
    <w:rsid w:val="0045693A"/>
    <w:rsid w:val="004C0FA0"/>
    <w:rsid w:val="0053352A"/>
    <w:rsid w:val="0058304C"/>
    <w:rsid w:val="005A23FA"/>
    <w:rsid w:val="005E23ED"/>
    <w:rsid w:val="006A7869"/>
    <w:rsid w:val="006E676C"/>
    <w:rsid w:val="007157BB"/>
    <w:rsid w:val="007760D4"/>
    <w:rsid w:val="007840D6"/>
    <w:rsid w:val="007C769C"/>
    <w:rsid w:val="007D239B"/>
    <w:rsid w:val="007D6758"/>
    <w:rsid w:val="007E0083"/>
    <w:rsid w:val="009B1FB7"/>
    <w:rsid w:val="009E32F7"/>
    <w:rsid w:val="00A92E8B"/>
    <w:rsid w:val="00AC1178"/>
    <w:rsid w:val="00C2630E"/>
    <w:rsid w:val="00E52B8C"/>
    <w:rsid w:val="00EA7127"/>
    <w:rsid w:val="00FF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7D239B"/>
  </w:style>
  <w:style w:type="character" w:styleId="a4">
    <w:name w:val="Hyperlink"/>
    <w:basedOn w:val="a0"/>
    <w:uiPriority w:val="99"/>
    <w:semiHidden/>
    <w:unhideWhenUsed/>
    <w:rsid w:val="007D2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Admin</cp:lastModifiedBy>
  <cp:revision>8</cp:revision>
  <dcterms:created xsi:type="dcterms:W3CDTF">2020-03-31T12:10:00Z</dcterms:created>
  <dcterms:modified xsi:type="dcterms:W3CDTF">2020-03-31T12:58:00Z</dcterms:modified>
</cp:coreProperties>
</file>