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4C" w:rsidRDefault="00D535AD" w:rsidP="00D53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Задание по т</w:t>
      </w:r>
      <w:r w:rsidR="005E5B64">
        <w:rPr>
          <w:rFonts w:ascii="Times New Roman" w:eastAsia="Times New Roman" w:hAnsi="Times New Roman" w:cs="Times New Roman"/>
          <w:b/>
          <w:sz w:val="28"/>
        </w:rPr>
        <w:t xml:space="preserve">ехнологии (мальчики) </w:t>
      </w:r>
      <w:r>
        <w:rPr>
          <w:rFonts w:ascii="Times New Roman" w:eastAsia="Times New Roman" w:hAnsi="Times New Roman" w:cs="Times New Roman"/>
          <w:b/>
          <w:sz w:val="28"/>
        </w:rPr>
        <w:t>– 5 класс</w:t>
      </w:r>
    </w:p>
    <w:p w:rsidR="0008384C" w:rsidRDefault="00083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73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006"/>
        <w:gridCol w:w="1476"/>
        <w:gridCol w:w="2874"/>
        <w:gridCol w:w="2012"/>
        <w:gridCol w:w="1879"/>
      </w:tblGrid>
      <w:tr w:rsidR="0008384C" w:rsidTr="009C1609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Темы и вопросы для изучения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D53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5E5B64">
              <w:rPr>
                <w:rFonts w:ascii="Times New Roman" w:eastAsia="Times New Roman" w:hAnsi="Times New Roman" w:cs="Times New Roman"/>
                <w:sz w:val="24"/>
              </w:rPr>
              <w:t>правочные материалы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08384C" w:rsidTr="009C1609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9.04</w:t>
            </w:r>
            <w:r w:rsidR="00D535AD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Гибка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заготовок из тонколистного металла и проволоки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D53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Pr="00D535AD" w:rsidRDefault="005E5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5AD">
              <w:rPr>
                <w:rFonts w:ascii="Times New Roman" w:eastAsia="Calibri" w:hAnsi="Times New Roman" w:cs="Times New Roman"/>
                <w:sz w:val="28"/>
                <w:szCs w:val="28"/>
              </w:rPr>
              <w:t>с.132</w:t>
            </w:r>
          </w:p>
        </w:tc>
      </w:tr>
      <w:tr w:rsidR="0008384C" w:rsidTr="009C1609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10.04</w:t>
            </w:r>
            <w:r w:rsidR="00D535AD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Гибка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заготовок из тонколистного металла и проволоки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D53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Pr="00D535AD" w:rsidRDefault="005E5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5AD">
              <w:rPr>
                <w:rFonts w:ascii="Times New Roman" w:eastAsia="Calibri" w:hAnsi="Times New Roman" w:cs="Times New Roman"/>
                <w:sz w:val="28"/>
                <w:szCs w:val="28"/>
              </w:rPr>
              <w:t>с. 132</w:t>
            </w:r>
          </w:p>
        </w:tc>
      </w:tr>
      <w:tr w:rsidR="0008384C" w:rsidTr="009C1609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D53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E5B64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 w:rsidR="005E5B64">
              <w:rPr>
                <w:rFonts w:ascii="Times New Roman" w:eastAsia="Times New Roman" w:hAnsi="Times New Roman" w:cs="Times New Roman"/>
                <w:sz w:val="28"/>
              </w:rPr>
              <w:t>,Г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16.04</w:t>
            </w:r>
            <w:r w:rsidR="00D535AD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D535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отверствий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E5B64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 заготовках из металлов </w:t>
            </w:r>
            <w:r w:rsidR="005E5B64">
              <w:rPr>
                <w:rFonts w:ascii="Times New Roman" w:eastAsia="Times New Roman" w:hAnsi="Times New Roman" w:cs="Times New Roman"/>
                <w:sz w:val="28"/>
              </w:rPr>
              <w:t>и искусственного материала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D53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</w:t>
            </w:r>
            <w:r w:rsidR="005E5B6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Pr="00D535AD" w:rsidRDefault="005E5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5AD">
              <w:rPr>
                <w:rFonts w:ascii="Times New Roman" w:eastAsia="Calibri" w:hAnsi="Times New Roman" w:cs="Times New Roman"/>
                <w:sz w:val="28"/>
                <w:szCs w:val="28"/>
              </w:rPr>
              <w:t>с. 137</w:t>
            </w:r>
          </w:p>
        </w:tc>
      </w:tr>
      <w:tr w:rsidR="0008384C" w:rsidTr="009C1609">
        <w:trPr>
          <w:trHeight w:val="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17.04</w:t>
            </w:r>
            <w:r w:rsidR="00D535AD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D535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отверствий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в заготовках из металлов и искусственного материала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D535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Pr="00D535AD" w:rsidRDefault="005E5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5AD">
              <w:rPr>
                <w:rFonts w:ascii="Times New Roman" w:eastAsia="Calibri" w:hAnsi="Times New Roman" w:cs="Times New Roman"/>
                <w:sz w:val="28"/>
                <w:szCs w:val="28"/>
              </w:rPr>
              <w:t>с. 137</w:t>
            </w:r>
          </w:p>
        </w:tc>
      </w:tr>
    </w:tbl>
    <w:p w:rsidR="009C1609" w:rsidRDefault="009C1609">
      <w:pPr>
        <w:rPr>
          <w:rFonts w:ascii="Times New Roman" w:eastAsia="Calibri" w:hAnsi="Times New Roman" w:cs="Times New Roman"/>
          <w:sz w:val="28"/>
          <w:szCs w:val="28"/>
        </w:rPr>
      </w:pPr>
    </w:p>
    <w:p w:rsidR="0008384C" w:rsidRPr="009C1609" w:rsidRDefault="0008384C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8384C" w:rsidRPr="009C1609" w:rsidSect="0063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4C"/>
    <w:rsid w:val="0008384C"/>
    <w:rsid w:val="005E5B64"/>
    <w:rsid w:val="00636A58"/>
    <w:rsid w:val="008501DA"/>
    <w:rsid w:val="009C1609"/>
    <w:rsid w:val="00D5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2020-03-31T15:58:00Z</dcterms:created>
  <dcterms:modified xsi:type="dcterms:W3CDTF">2020-03-31T15:58:00Z</dcterms:modified>
</cp:coreProperties>
</file>