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Default="00F075DD" w:rsidP="0089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DD">
        <w:rPr>
          <w:rFonts w:ascii="Times New Roman" w:hAnsi="Times New Roman" w:cs="Times New Roman"/>
          <w:b/>
          <w:sz w:val="28"/>
          <w:szCs w:val="28"/>
        </w:rPr>
        <w:t>Задание по музыке – 4 класс</w:t>
      </w:r>
    </w:p>
    <w:p w:rsidR="00182F7A" w:rsidRPr="00E57266" w:rsidRDefault="00182F7A" w:rsidP="00F0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41"/>
        <w:gridCol w:w="1019"/>
        <w:gridCol w:w="1417"/>
        <w:gridCol w:w="3544"/>
        <w:gridCol w:w="2112"/>
        <w:gridCol w:w="2566"/>
      </w:tblGrid>
      <w:tr w:rsidR="00182F7A" w:rsidRPr="00E57266" w:rsidTr="00F075DD">
        <w:tc>
          <w:tcPr>
            <w:tcW w:w="541" w:type="dxa"/>
          </w:tcPr>
          <w:p w:rsidR="00182F7A" w:rsidRPr="00F075DD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182F7A" w:rsidRPr="00F075DD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82F7A" w:rsidRPr="00F075DD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182F7A" w:rsidRPr="00F075DD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112" w:type="dxa"/>
          </w:tcPr>
          <w:p w:rsidR="00182F7A" w:rsidRPr="00F075DD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2566" w:type="dxa"/>
          </w:tcPr>
          <w:p w:rsidR="00182F7A" w:rsidRPr="00F075DD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82F7A" w:rsidRPr="00E57266" w:rsidTr="00F075DD">
        <w:tc>
          <w:tcPr>
            <w:tcW w:w="541" w:type="dxa"/>
          </w:tcPr>
          <w:p w:rsidR="00182F7A" w:rsidRPr="00F075DD" w:rsidRDefault="00F075DD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82F7A" w:rsidRPr="00F075DD" w:rsidRDefault="00F075DD" w:rsidP="00CA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0435" w:rsidRPr="00F075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82F7A" w:rsidRPr="00F075DD" w:rsidRDefault="005E0435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A13" w:rsidRPr="00F075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75DD" w:rsidRPr="00F075D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182F7A" w:rsidRPr="00F075DD" w:rsidRDefault="005E0435" w:rsidP="00786A1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М.Мусоргский</w:t>
            </w:r>
            <w:proofErr w:type="gramStart"/>
            <w:r w:rsidRPr="00F07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»К</w:t>
            </w:r>
            <w:proofErr w:type="gramEnd"/>
            <w:r w:rsidRPr="00F07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артинки с выставки».»Богатырские ворота в Киеве», «Сад в Тюильри»</w:t>
            </w:r>
          </w:p>
        </w:tc>
        <w:tc>
          <w:tcPr>
            <w:tcW w:w="2112" w:type="dxa"/>
          </w:tcPr>
          <w:p w:rsidR="00CD52E9" w:rsidRPr="00F075DD" w:rsidRDefault="00CD52E9" w:rsidP="00CD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</w:t>
            </w:r>
          </w:p>
          <w:p w:rsidR="00CD52E9" w:rsidRPr="00F075DD" w:rsidRDefault="00CD52E9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182F7A" w:rsidRPr="00F075DD" w:rsidRDefault="00CD52E9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https://resh.edu.ru/subject/lesson/5263/start/227948/</w:t>
            </w:r>
          </w:p>
        </w:tc>
        <w:tc>
          <w:tcPr>
            <w:tcW w:w="2566" w:type="dxa"/>
          </w:tcPr>
          <w:p w:rsidR="00182F7A" w:rsidRPr="00F075DD" w:rsidRDefault="005E0435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1.Прослушать в «</w:t>
            </w:r>
            <w:proofErr w:type="spellStart"/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075DD">
              <w:rPr>
                <w:rFonts w:ascii="Times New Roman" w:hAnsi="Times New Roman" w:cs="Times New Roman"/>
                <w:sz w:val="28"/>
                <w:szCs w:val="28"/>
              </w:rPr>
              <w:t>» два отрывка из сюиты.</w:t>
            </w:r>
          </w:p>
        </w:tc>
      </w:tr>
    </w:tbl>
    <w:p w:rsidR="00F075DD" w:rsidRDefault="00F075DD"/>
    <w:p w:rsidR="00935E18" w:rsidRPr="00F075DD" w:rsidRDefault="00533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5D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07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75DD">
        <w:rPr>
          <w:rFonts w:ascii="Times New Roman" w:hAnsi="Times New Roman" w:cs="Times New Roman"/>
          <w:sz w:val="28"/>
          <w:szCs w:val="28"/>
        </w:rPr>
        <w:t>очта-</w:t>
      </w:r>
      <w:r w:rsidRPr="00F075DD">
        <w:rPr>
          <w:rFonts w:ascii="Times New Roman" w:hAnsi="Times New Roman" w:cs="Times New Roman"/>
          <w:sz w:val="28"/>
          <w:szCs w:val="28"/>
          <w:lang w:val="en-US"/>
        </w:rPr>
        <w:t>martina76@yandex.ru</w:t>
      </w:r>
    </w:p>
    <w:sectPr w:rsidR="00935E18" w:rsidRPr="00F075DD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D038A"/>
    <w:rsid w:val="000F64BC"/>
    <w:rsid w:val="00173EB2"/>
    <w:rsid w:val="00182F7A"/>
    <w:rsid w:val="001D29CE"/>
    <w:rsid w:val="00202E68"/>
    <w:rsid w:val="002116B7"/>
    <w:rsid w:val="002337A9"/>
    <w:rsid w:val="00240A3D"/>
    <w:rsid w:val="00266BA2"/>
    <w:rsid w:val="002D62EC"/>
    <w:rsid w:val="002E03D0"/>
    <w:rsid w:val="002F3F4A"/>
    <w:rsid w:val="003A4B0F"/>
    <w:rsid w:val="003D4417"/>
    <w:rsid w:val="00456A42"/>
    <w:rsid w:val="00475EC2"/>
    <w:rsid w:val="00476C59"/>
    <w:rsid w:val="004E015F"/>
    <w:rsid w:val="005335C4"/>
    <w:rsid w:val="005424AE"/>
    <w:rsid w:val="005E0435"/>
    <w:rsid w:val="006A45AF"/>
    <w:rsid w:val="00774FEA"/>
    <w:rsid w:val="00786A13"/>
    <w:rsid w:val="007A3586"/>
    <w:rsid w:val="007B42B9"/>
    <w:rsid w:val="007E5069"/>
    <w:rsid w:val="008243E4"/>
    <w:rsid w:val="0085418F"/>
    <w:rsid w:val="00873B40"/>
    <w:rsid w:val="008810BF"/>
    <w:rsid w:val="00887BBF"/>
    <w:rsid w:val="00892EA6"/>
    <w:rsid w:val="008D7D87"/>
    <w:rsid w:val="008F6248"/>
    <w:rsid w:val="008F7421"/>
    <w:rsid w:val="00935E18"/>
    <w:rsid w:val="00984E7C"/>
    <w:rsid w:val="009F2147"/>
    <w:rsid w:val="00A109F0"/>
    <w:rsid w:val="00A95BCD"/>
    <w:rsid w:val="00AE2903"/>
    <w:rsid w:val="00AE43E0"/>
    <w:rsid w:val="00B82B95"/>
    <w:rsid w:val="00BA627D"/>
    <w:rsid w:val="00BC4A29"/>
    <w:rsid w:val="00BD20D5"/>
    <w:rsid w:val="00BD39E3"/>
    <w:rsid w:val="00BF7B2C"/>
    <w:rsid w:val="00C07919"/>
    <w:rsid w:val="00C17C0D"/>
    <w:rsid w:val="00C300B2"/>
    <w:rsid w:val="00C4083E"/>
    <w:rsid w:val="00C4432D"/>
    <w:rsid w:val="00C46263"/>
    <w:rsid w:val="00CA1A6A"/>
    <w:rsid w:val="00CA33D4"/>
    <w:rsid w:val="00CD52E9"/>
    <w:rsid w:val="00D02288"/>
    <w:rsid w:val="00D8177B"/>
    <w:rsid w:val="00D924D2"/>
    <w:rsid w:val="00DA7657"/>
    <w:rsid w:val="00E33FC1"/>
    <w:rsid w:val="00E87801"/>
    <w:rsid w:val="00EF69CD"/>
    <w:rsid w:val="00F075DD"/>
    <w:rsid w:val="00F10629"/>
    <w:rsid w:val="00F50F9F"/>
    <w:rsid w:val="00FC0906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2020-03-31T09:42:00Z</dcterms:created>
  <dcterms:modified xsi:type="dcterms:W3CDTF">2020-03-31T09:49:00Z</dcterms:modified>
</cp:coreProperties>
</file>