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76" w:rsidRPr="00DD0605" w:rsidRDefault="00DD0605" w:rsidP="00DD06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 Г классе с 18.05.2020 по 22.05.2020</w:t>
      </w:r>
    </w:p>
    <w:tbl>
      <w:tblPr>
        <w:tblStyle w:val="a3"/>
        <w:tblW w:w="9762" w:type="dxa"/>
        <w:tblLayout w:type="fixed"/>
        <w:tblLook w:val="04A0"/>
      </w:tblPr>
      <w:tblGrid>
        <w:gridCol w:w="959"/>
        <w:gridCol w:w="851"/>
        <w:gridCol w:w="1984"/>
        <w:gridCol w:w="2268"/>
        <w:gridCol w:w="1701"/>
        <w:gridCol w:w="1999"/>
      </w:tblGrid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07476" w:rsidRPr="007054DE" w:rsidRDefault="00B07476" w:rsidP="00A55B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07476" w:rsidRPr="007054DE" w:rsidRDefault="00B07476" w:rsidP="00A55B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6670CE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99" w:type="dxa"/>
          </w:tcPr>
          <w:p w:rsidR="00B07476" w:rsidRPr="007054DE" w:rsidRDefault="006670CE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B07476" w:rsidRPr="007054DE" w:rsidRDefault="00C54555" w:rsidP="00A5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Носов. Фантазеры. Чтение по ролям</w:t>
            </w:r>
          </w:p>
          <w:p w:rsidR="00C54555" w:rsidRPr="007054DE" w:rsidRDefault="00C54555" w:rsidP="00C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C54555" w:rsidRPr="007054DE" w:rsidRDefault="004C2E73" w:rsidP="00C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7054DE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С.138-140</w:t>
            </w:r>
            <w:r w:rsidR="00B07476" w:rsidRPr="007054DE">
              <w:rPr>
                <w:rFonts w:ascii="Times New Roman" w:hAnsi="Times New Roman" w:cs="Times New Roman"/>
                <w:sz w:val="24"/>
                <w:szCs w:val="24"/>
              </w:rPr>
              <w:t>,вопросы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теме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DD060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7476" w:rsidRPr="007054DE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268" w:type="dxa"/>
          </w:tcPr>
          <w:p w:rsidR="002319E0" w:rsidRPr="007054DE" w:rsidRDefault="002319E0" w:rsidP="0023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Книгопечатание</w:t>
            </w:r>
          </w:p>
          <w:p w:rsidR="002319E0" w:rsidRPr="007054DE" w:rsidRDefault="002319E0" w:rsidP="0023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Изделие: «Книжка-ширма»</w:t>
            </w:r>
          </w:p>
          <w:p w:rsidR="002319E0" w:rsidRPr="007054DE" w:rsidRDefault="002319E0" w:rsidP="0023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«Ищем информацию в Интернете»</w:t>
            </w:r>
          </w:p>
          <w:p w:rsidR="002319E0" w:rsidRPr="007054DE" w:rsidRDefault="002319E0" w:rsidP="0023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Систематизация и закрепление материала</w:t>
            </w:r>
          </w:p>
          <w:p w:rsidR="00B07476" w:rsidRPr="007054DE" w:rsidRDefault="004C2E73" w:rsidP="0070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54DE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https://dompodelok.ru/podelkimaterial/kofe/524-</w:t>
              </w:r>
              <w:r w:rsidR="007054DE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knizka</w:t>
              </w:r>
              <w:r w:rsidR="007054DE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.html</w:t>
              </w:r>
            </w:hyperlink>
          </w:p>
        </w:tc>
        <w:tc>
          <w:tcPr>
            <w:tcW w:w="170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054DE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="002319E0"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«Книжка </w:t>
            </w:r>
            <w:proofErr w:type="gramStart"/>
            <w:r w:rsidR="002319E0" w:rsidRPr="007054DE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="002319E0" w:rsidRPr="007054DE">
              <w:rPr>
                <w:rFonts w:ascii="Times New Roman" w:hAnsi="Times New Roman" w:cs="Times New Roman"/>
                <w:sz w:val="24"/>
                <w:szCs w:val="24"/>
              </w:rPr>
              <w:t>ирма о природе».</w:t>
            </w:r>
          </w:p>
          <w:p w:rsidR="00B07476" w:rsidRPr="007054DE" w:rsidRDefault="002319E0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Срок до 2</w:t>
            </w:r>
            <w:r w:rsidR="00B07476" w:rsidRPr="007054DE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B07476" w:rsidRPr="007054DE" w:rsidRDefault="00B07476" w:rsidP="00A5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Текст.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B07476" w:rsidRPr="007054DE" w:rsidRDefault="004C2E73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B07476" w:rsidP="00E4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E47849" w:rsidRPr="007054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7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849" w:rsidRPr="007054DE" w:rsidRDefault="00E47849" w:rsidP="00A55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B07476" w:rsidRPr="007054DE" w:rsidRDefault="004C2E73" w:rsidP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E47849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4555" w:rsidRPr="007054DE">
              <w:rPr>
                <w:rFonts w:ascii="Times New Roman" w:hAnsi="Times New Roman" w:cs="Times New Roman"/>
                <w:sz w:val="24"/>
                <w:szCs w:val="24"/>
              </w:rPr>
              <w:t>8 с.94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9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319E0" w:rsidRPr="007054DE" w:rsidRDefault="002319E0" w:rsidP="00231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E0" w:rsidRPr="007054DE" w:rsidRDefault="002319E0" w:rsidP="002319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Цветы в природе и искусстве. Орнамент народов мира: форма изделия и</w:t>
            </w:r>
          </w:p>
          <w:p w:rsidR="002319E0" w:rsidRPr="007054DE" w:rsidRDefault="002319E0" w:rsidP="002319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декор. Всякому молодцу ремесло к лицу. Наши достижения. Сюжетная и декоративная композиции.</w:t>
            </w:r>
          </w:p>
          <w:p w:rsidR="002319E0" w:rsidRPr="007054DE" w:rsidRDefault="002319E0" w:rsidP="002319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sz w:val="24"/>
                <w:szCs w:val="24"/>
              </w:rPr>
              <w:t>2 класса</w:t>
            </w:r>
          </w:p>
          <w:p w:rsidR="00B07476" w:rsidRPr="007054DE" w:rsidRDefault="002319E0" w:rsidP="00231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https://resh.edu.ru/subject/lesson/53/conspect/</w:t>
            </w:r>
          </w:p>
        </w:tc>
        <w:tc>
          <w:tcPr>
            <w:tcW w:w="170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«Роспись </w:t>
            </w:r>
            <w:proofErr w:type="gram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деревянной</w:t>
            </w:r>
            <w:proofErr w:type="gram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 в народном стиле» срок до 06.05.2020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268" w:type="dxa"/>
          </w:tcPr>
          <w:p w:rsidR="00B07476" w:rsidRPr="007054DE" w:rsidRDefault="00C54555" w:rsidP="00A55B3A">
            <w:pPr>
              <w:tabs>
                <w:tab w:val="left" w:pos="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 и повторение </w:t>
            </w:r>
            <w:proofErr w:type="gramStart"/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пройденного</w:t>
            </w:r>
            <w:proofErr w:type="gramEnd"/>
            <w:r w:rsidR="00B07476" w:rsidRPr="007054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7476" w:rsidRPr="007054DE" w:rsidRDefault="00B07476" w:rsidP="00A55B3A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hyperlink r:id="rId10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https://videouroki.net/video/7-viesienniie-izmienieniia-v-zhivoi-prirodie.html</w:t>
              </w:r>
            </w:hyperlink>
          </w:p>
        </w:tc>
        <w:tc>
          <w:tcPr>
            <w:tcW w:w="1701" w:type="dxa"/>
          </w:tcPr>
          <w:p w:rsidR="00B07476" w:rsidRPr="007054DE" w:rsidRDefault="002319E0" w:rsidP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С.115-118,вопросы</w:t>
            </w:r>
          </w:p>
          <w:p w:rsidR="002319E0" w:rsidRPr="007054DE" w:rsidRDefault="002319E0" w:rsidP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вопросов по теме </w:t>
            </w:r>
            <w:r w:rsidRPr="0070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чате+фотоотчет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в чат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47849" w:rsidRPr="007054DE" w:rsidRDefault="00E47849" w:rsidP="00A55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B07476" w:rsidRPr="007054DE" w:rsidRDefault="004C2E73" w:rsidP="00A55B3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C54555" w:rsidP="00C5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№4,5 с.95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hyperlink r:id="rId12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476" w:rsidRPr="007054DE" w:rsidRDefault="00B07476" w:rsidP="00A5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Текст.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B07476" w:rsidRPr="007054DE" w:rsidRDefault="004C2E73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B07476" w:rsidP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E47849" w:rsidRPr="007054D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B07476" w:rsidRPr="007054DE" w:rsidRDefault="00B07476" w:rsidP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14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2268" w:type="dxa"/>
          </w:tcPr>
          <w:p w:rsidR="00B07476" w:rsidRPr="007054DE" w:rsidRDefault="00C54555" w:rsidP="00A55B3A">
            <w:pPr>
              <w:tabs>
                <w:tab w:val="left" w:pos="449"/>
                <w:tab w:val="center" w:pos="11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чтение. И. Крылов. Лебедь, Щука и Рак. Смысл басни.</w:t>
            </w:r>
          </w:p>
          <w:p w:rsidR="00C54555" w:rsidRPr="007054DE" w:rsidRDefault="00C54555" w:rsidP="00C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C54555" w:rsidRPr="007054DE" w:rsidRDefault="004C2E73" w:rsidP="00C54555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7054DE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С.141-143</w:t>
            </w:r>
            <w:r w:rsidR="00B07476" w:rsidRPr="007054DE">
              <w:rPr>
                <w:rFonts w:ascii="Times New Roman" w:hAnsi="Times New Roman" w:cs="Times New Roman"/>
                <w:sz w:val="24"/>
                <w:szCs w:val="24"/>
              </w:rPr>
              <w:t>,вопросы</w:t>
            </w:r>
            <w:proofErr w:type="gramStart"/>
            <w:r w:rsidR="00B07476" w:rsidRPr="007054D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07476" w:rsidRPr="007054D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теме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476" w:rsidRPr="007054DE" w:rsidRDefault="00B07476" w:rsidP="00A5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Текст.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B07476" w:rsidRPr="007054DE" w:rsidRDefault="004C2E73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E47849" w:rsidP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Упр.185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Тест+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17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07476" w:rsidRPr="007054DE" w:rsidTr="00AB4438">
        <w:trPr>
          <w:trHeight w:val="2115"/>
        </w:trPr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07476" w:rsidRPr="007054DE" w:rsidRDefault="00E47849" w:rsidP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увеличение и уменьшение числа в несколько раз.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B07476" w:rsidRPr="007054DE" w:rsidRDefault="004C2E73" w:rsidP="00A55B3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№5 с.96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19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76" w:rsidRPr="007054DE" w:rsidTr="00AB4438">
        <w:trPr>
          <w:trHeight w:val="1875"/>
        </w:trPr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B07476" w:rsidRPr="007054DE" w:rsidRDefault="00E47849" w:rsidP="00A55B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Текст.</w:t>
            </w:r>
          </w:p>
          <w:p w:rsidR="00E47849" w:rsidRPr="007054DE" w:rsidRDefault="00E47849" w:rsidP="00E4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B07476" w:rsidRPr="007054DE" w:rsidRDefault="004C2E73" w:rsidP="00E478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E47849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E47849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E47849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7849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47849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E47849" w:rsidRPr="007054DE" w:rsidRDefault="00E47849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49" w:rsidRPr="007054DE" w:rsidRDefault="00E47849" w:rsidP="00E4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76" w:rsidRPr="007054DE" w:rsidRDefault="00C54555" w:rsidP="00E4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E47849" w:rsidRPr="007054DE">
              <w:rPr>
                <w:rFonts w:ascii="Times New Roman" w:hAnsi="Times New Roman" w:cs="Times New Roman"/>
                <w:sz w:val="24"/>
                <w:szCs w:val="24"/>
              </w:rPr>
              <w:t>.187</w:t>
            </w:r>
          </w:p>
        </w:tc>
        <w:tc>
          <w:tcPr>
            <w:tcW w:w="1999" w:type="dxa"/>
          </w:tcPr>
          <w:p w:rsidR="002319E0" w:rsidRPr="007054DE" w:rsidRDefault="002319E0" w:rsidP="0023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21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55" w:rsidRPr="007054DE" w:rsidTr="00AB4438">
        <w:trPr>
          <w:trHeight w:val="1211"/>
        </w:trPr>
        <w:tc>
          <w:tcPr>
            <w:tcW w:w="959" w:type="dxa"/>
          </w:tcPr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555" w:rsidRPr="007054DE" w:rsidRDefault="00C54555" w:rsidP="00A55B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 и повторение </w:t>
            </w:r>
            <w:proofErr w:type="gramStart"/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  <w:p w:rsidR="00C54555" w:rsidRPr="007054DE" w:rsidRDefault="00C54555" w:rsidP="00C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C54555" w:rsidRPr="007054DE" w:rsidRDefault="004C2E73" w:rsidP="00C545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C54555" w:rsidRPr="007054DE" w:rsidRDefault="002319E0" w:rsidP="00E4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С.119-121,вопросы</w:t>
            </w:r>
          </w:p>
          <w:p w:rsidR="002319E0" w:rsidRPr="007054DE" w:rsidRDefault="002319E0" w:rsidP="00E4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54555" w:rsidRPr="007054DE" w:rsidRDefault="002319E0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54555" w:rsidRPr="007054DE" w:rsidTr="00AB4438">
        <w:trPr>
          <w:trHeight w:val="1350"/>
        </w:trPr>
        <w:tc>
          <w:tcPr>
            <w:tcW w:w="959" w:type="dxa"/>
          </w:tcPr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55" w:rsidRPr="007054DE" w:rsidRDefault="00C54555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555" w:rsidRPr="007054DE" w:rsidRDefault="00C54555" w:rsidP="00A5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театр. С. Михалков. Не стоит благодарности</w:t>
            </w:r>
          </w:p>
          <w:p w:rsidR="00C54555" w:rsidRPr="007054DE" w:rsidRDefault="00C54555" w:rsidP="00C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C54555" w:rsidRPr="007054DE" w:rsidRDefault="004C2E73" w:rsidP="00C54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C54555" w:rsidRPr="007054DE" w:rsidRDefault="007054DE" w:rsidP="00E4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С.145-147,повросы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999" w:type="dxa"/>
          </w:tcPr>
          <w:p w:rsidR="00C54555" w:rsidRPr="007054DE" w:rsidRDefault="007054DE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теме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47849" w:rsidRPr="007054DE" w:rsidRDefault="00E47849" w:rsidP="00A55B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8 по теме «Периметр прямоугольника»</w:t>
            </w:r>
          </w:p>
          <w:p w:rsidR="00B07476" w:rsidRPr="007054DE" w:rsidRDefault="004C2E73" w:rsidP="00A55B3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4" w:history="1"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C54555" w:rsidP="00C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25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47849" w:rsidRPr="007054DE" w:rsidRDefault="00E47849" w:rsidP="00A5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B07476" w:rsidRPr="007054DE" w:rsidRDefault="004C2E73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7476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E47849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27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07476" w:rsidRPr="007054DE" w:rsidTr="00AB4438">
        <w:tc>
          <w:tcPr>
            <w:tcW w:w="95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Литературноечтение</w:t>
            </w:r>
            <w:proofErr w:type="spellEnd"/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555" w:rsidRPr="007054DE" w:rsidRDefault="00C54555" w:rsidP="00C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театр. С. Михалков. Не стоит благодарности</w:t>
            </w:r>
          </w:p>
          <w:p w:rsidR="00C54555" w:rsidRPr="007054DE" w:rsidRDefault="00C54555" w:rsidP="00C5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B07476" w:rsidRPr="007054DE" w:rsidRDefault="004C2E73" w:rsidP="00C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54555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B07476" w:rsidRPr="007054DE" w:rsidRDefault="007054DE" w:rsidP="0070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С.148-150,</w:t>
            </w:r>
            <w:r w:rsidR="00B07476" w:rsidRPr="007054D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99" w:type="dxa"/>
          </w:tcPr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теме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07476" w:rsidRPr="007054DE" w:rsidRDefault="00B07476" w:rsidP="00A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476" w:rsidRPr="007054DE" w:rsidRDefault="00B07476" w:rsidP="00B07476">
      <w:pPr>
        <w:rPr>
          <w:rFonts w:ascii="Times New Roman" w:hAnsi="Times New Roman" w:cs="Times New Roman"/>
          <w:sz w:val="24"/>
          <w:szCs w:val="24"/>
        </w:rPr>
      </w:pPr>
    </w:p>
    <w:p w:rsidR="00B07476" w:rsidRPr="007054DE" w:rsidRDefault="00B07476" w:rsidP="00B07476">
      <w:pPr>
        <w:rPr>
          <w:rFonts w:ascii="Times New Roman" w:hAnsi="Times New Roman" w:cs="Times New Roman"/>
          <w:sz w:val="24"/>
          <w:szCs w:val="24"/>
        </w:rPr>
      </w:pPr>
    </w:p>
    <w:p w:rsidR="00B07476" w:rsidRPr="007054DE" w:rsidRDefault="00B07476" w:rsidP="00B07476">
      <w:pPr>
        <w:rPr>
          <w:rFonts w:ascii="Times New Roman" w:hAnsi="Times New Roman" w:cs="Times New Roman"/>
          <w:sz w:val="24"/>
          <w:szCs w:val="24"/>
        </w:rPr>
      </w:pPr>
    </w:p>
    <w:p w:rsidR="000E795B" w:rsidRPr="007054DE" w:rsidRDefault="000E795B">
      <w:pPr>
        <w:rPr>
          <w:rFonts w:ascii="Times New Roman" w:hAnsi="Times New Roman" w:cs="Times New Roman"/>
          <w:sz w:val="24"/>
          <w:szCs w:val="24"/>
        </w:rPr>
      </w:pPr>
    </w:p>
    <w:sectPr w:rsidR="000E795B" w:rsidRPr="007054DE" w:rsidSect="004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0C"/>
    <w:rsid w:val="000E795B"/>
    <w:rsid w:val="002319E0"/>
    <w:rsid w:val="004C2E73"/>
    <w:rsid w:val="004E1151"/>
    <w:rsid w:val="006670CE"/>
    <w:rsid w:val="007054DE"/>
    <w:rsid w:val="008A630C"/>
    <w:rsid w:val="00AB4438"/>
    <w:rsid w:val="00B07476"/>
    <w:rsid w:val="00C54555"/>
    <w:rsid w:val="00DD0605"/>
    <w:rsid w:val="00E4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hyperlink" Target="https://dompodelok.ru/podelkimaterial/kofe/524-knizka.html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videouroki.net/video/7-viesienniie-izmienieniia-v-zhivoi-prirodie.html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2020-05-16T14:59:00Z</dcterms:created>
  <dcterms:modified xsi:type="dcterms:W3CDTF">2020-05-18T19:54:00Z</dcterms:modified>
</cp:coreProperties>
</file>